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84590D" w:rsidTr="00F572DF">
        <w:tc>
          <w:tcPr>
            <w:tcW w:w="3934" w:type="dxa"/>
          </w:tcPr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  <w:bookmarkEnd w:id="0"/>
    </w:tbl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84590D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 </w:t>
      </w:r>
      <w:r w:rsidR="009522C5">
        <w:rPr>
          <w:rFonts w:ascii="Times New Roman" w:hAnsi="Times New Roman" w:cs="Times New Roman"/>
          <w:sz w:val="24"/>
          <w:szCs w:val="24"/>
        </w:rPr>
        <w:t>апрель</w:t>
      </w:r>
      <w:r w:rsidR="002A108E">
        <w:rPr>
          <w:rFonts w:ascii="Times New Roman" w:hAnsi="Times New Roman" w:cs="Times New Roman"/>
          <w:sz w:val="24"/>
          <w:szCs w:val="24"/>
        </w:rPr>
        <w:t xml:space="preserve"> 2022</w:t>
      </w:r>
      <w:r w:rsidR="00B30FF3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Pr="0084590D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84590D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593DB9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593DB9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6F3100" w:rsidRPr="006603A0" w:rsidTr="00B243B8">
        <w:tc>
          <w:tcPr>
            <w:tcW w:w="2660" w:type="dxa"/>
          </w:tcPr>
          <w:p w:rsidR="006F3100" w:rsidRDefault="00B351EE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6F3100" w:rsidRDefault="00B351EE" w:rsidP="00EF34A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акции «Международный день птиц». Организация и проведение акции</w:t>
            </w:r>
          </w:p>
          <w:p w:rsidR="00B351EE" w:rsidRPr="006603A0" w:rsidRDefault="00B351EE" w:rsidP="00B351E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x-none"/>
              </w:rPr>
              <w:t xml:space="preserve">МБУК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x-none"/>
              </w:rPr>
              <w:t>«Глазовский краеведческий музей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сквер «Место мудрости»</w:t>
            </w:r>
          </w:p>
        </w:tc>
      </w:tr>
      <w:tr w:rsidR="00FE3DE1" w:rsidRPr="006603A0" w:rsidTr="00B243B8">
        <w:tc>
          <w:tcPr>
            <w:tcW w:w="2660" w:type="dxa"/>
          </w:tcPr>
          <w:p w:rsidR="00FE3DE1" w:rsidRPr="006603A0" w:rsidRDefault="00D34FC7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D34FC7" w:rsidRPr="00D34FC7" w:rsidRDefault="00D34FC7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Городской вокальный  конкурс   «Великий май»,</w:t>
            </w:r>
          </w:p>
          <w:p w:rsidR="008521D3" w:rsidRPr="006603A0" w:rsidRDefault="00D34FC7" w:rsidP="00D34FC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D3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посвященный</w:t>
            </w:r>
            <w:proofErr w:type="gramEnd"/>
            <w:r w:rsidRPr="00D3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77-годовщине Победы в Великой Отечественной войне1941-1945 </w:t>
            </w:r>
            <w:proofErr w:type="spellStart"/>
            <w:r w:rsidRPr="00D3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г.г</w:t>
            </w:r>
            <w:proofErr w:type="spellEnd"/>
            <w:r w:rsidRPr="00D34F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235AFB" w:rsidRPr="006603A0" w:rsidTr="00B243B8">
        <w:tc>
          <w:tcPr>
            <w:tcW w:w="2660" w:type="dxa"/>
          </w:tcPr>
          <w:p w:rsidR="00235AFB" w:rsidRPr="006603A0" w:rsidRDefault="00B351EE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235AFB" w:rsidRDefault="00B351EE" w:rsidP="0011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35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XI зимней Спартакиады работников организаций атомной энергетики, промышленности и науки «</w:t>
            </w:r>
            <w:proofErr w:type="spellStart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Атомиада</w:t>
            </w:r>
            <w:proofErr w:type="spellEnd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  <w:p w:rsidR="00B351EE" w:rsidRPr="00B351EE" w:rsidRDefault="00B351EE" w:rsidP="00B351EE">
            <w:pP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 w:rsidRPr="00B351EE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ЛДС «Глазов Арена»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Дом спорта</w:t>
            </w:r>
          </w:p>
        </w:tc>
      </w:tr>
      <w:tr w:rsidR="00177B18" w:rsidRPr="006603A0" w:rsidTr="00B243B8">
        <w:tc>
          <w:tcPr>
            <w:tcW w:w="2660" w:type="dxa"/>
          </w:tcPr>
          <w:p w:rsidR="00177B18" w:rsidRDefault="00177B18" w:rsidP="0023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087" w:type="dxa"/>
          </w:tcPr>
          <w:p w:rsidR="00177B18" w:rsidRPr="00B351EE" w:rsidRDefault="00177B18" w:rsidP="0011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Первенства города по стрельбе, посвященного «Дню Космонавтики»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B351EE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F3100" w:rsidRDefault="00B351EE" w:rsidP="000832F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во Всероссийской акции «Тотальный диктант»</w:t>
            </w:r>
          </w:p>
          <w:p w:rsidR="00B351EE" w:rsidRPr="006603A0" w:rsidRDefault="00B351EE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Центральная детская библиотека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B351EE" w:rsidP="0008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DF73C1" w:rsidRDefault="00B351EE" w:rsidP="000832F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всероссийского традиционного легкоатлетического пробега, посвященного «Дню Космонавтики»</w:t>
            </w:r>
          </w:p>
          <w:p w:rsidR="00B351EE" w:rsidRPr="00B351EE" w:rsidRDefault="00B351EE" w:rsidP="00B351E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x-none"/>
              </w:rPr>
            </w:pPr>
            <w:r w:rsidRPr="00B351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x-none"/>
              </w:rPr>
              <w:t>МАУ «СКК «Прогресс»</w:t>
            </w:r>
          </w:p>
          <w:p w:rsidR="00B351EE" w:rsidRPr="006603A0" w:rsidRDefault="00B351EE" w:rsidP="00B351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iCs/>
                <w:sz w:val="24"/>
                <w:szCs w:val="24"/>
              </w:rPr>
              <w:t>ЛДС «Глазов Арена»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177B18" w:rsidP="007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</w:t>
            </w:r>
          </w:p>
        </w:tc>
        <w:tc>
          <w:tcPr>
            <w:tcW w:w="7087" w:type="dxa"/>
          </w:tcPr>
          <w:p w:rsidR="00DF73C1" w:rsidRPr="006603A0" w:rsidRDefault="00DF73C1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B351EE" w:rsidP="007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6603A0" w:rsidRDefault="00B351EE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акции, посвященной Дню космонавтики</w:t>
            </w:r>
          </w:p>
          <w:p w:rsidR="00B351EE" w:rsidRPr="006603A0" w:rsidRDefault="00B351EE" w:rsidP="007F22F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iCs/>
                <w:sz w:val="24"/>
                <w:szCs w:val="24"/>
              </w:rPr>
              <w:t>МБУК «Глазовский краеведческий музей»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177B18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235AFB" w:rsidRDefault="00177B18" w:rsidP="008D7F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и проведение   XII городского конкурса детского художественного   творчества «Крошка  Палитра» </w:t>
            </w: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:rsidR="00177B18" w:rsidRPr="006603A0" w:rsidRDefault="00177B18" w:rsidP="008D7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МБУ </w:t>
            </w:r>
            <w:proofErr w:type="gramStart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gramStart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</w:t>
            </w:r>
            <w:proofErr w:type="gramEnd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школа искусств № 2»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177B18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DF73C1" w:rsidRDefault="00177B18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культурно-просветительской программы «Пасхальные </w:t>
            </w:r>
            <w:proofErr w:type="spellStart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крашенки</w:t>
            </w:r>
            <w:proofErr w:type="spellEnd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177B18" w:rsidRPr="006603A0" w:rsidRDefault="00177B18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Филиал МБУК КЦ «Россия</w:t>
            </w:r>
            <w:proofErr w:type="gramStart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КСЦ «Победа»</w:t>
            </w:r>
          </w:p>
        </w:tc>
      </w:tr>
      <w:tr w:rsidR="006603A0" w:rsidRPr="006603A0" w:rsidTr="00B243B8">
        <w:tc>
          <w:tcPr>
            <w:tcW w:w="2660" w:type="dxa"/>
          </w:tcPr>
          <w:p w:rsidR="00177B18" w:rsidRPr="00177B18" w:rsidRDefault="00177B18" w:rsidP="00177B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14-29</w:t>
            </w:r>
          </w:p>
          <w:p w:rsidR="00177B18" w:rsidRPr="00177B18" w:rsidRDefault="00177B18" w:rsidP="00177B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14-18</w:t>
            </w:r>
          </w:p>
          <w:p w:rsidR="00177B18" w:rsidRPr="00177B18" w:rsidRDefault="00177B18" w:rsidP="00177B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</w:p>
          <w:p w:rsidR="006603A0" w:rsidRPr="00177B18" w:rsidRDefault="00177B18" w:rsidP="00177B1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177B18" w:rsidRPr="00177B18" w:rsidRDefault="00177B18" w:rsidP="00177B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экологической акция «День Земли»:</w:t>
            </w:r>
          </w:p>
          <w:p w:rsidR="00177B18" w:rsidRPr="00177B18" w:rsidRDefault="00177B18" w:rsidP="00177B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1.Конкурс рисунков, плакатов и фото «</w:t>
            </w:r>
            <w:proofErr w:type="spellStart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Worldoceanday</w:t>
            </w:r>
            <w:proofErr w:type="spellEnd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20 чел.</w:t>
            </w:r>
          </w:p>
          <w:p w:rsidR="00177B18" w:rsidRPr="00177B18" w:rsidRDefault="00177B18" w:rsidP="00177B1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Выставка «</w:t>
            </w:r>
            <w:proofErr w:type="spellStart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Worldoceanday</w:t>
            </w:r>
            <w:proofErr w:type="spellEnd"/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100 чел.</w:t>
            </w: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ТЦ «Пассаж»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6603A0" w:rsidRPr="006603A0" w:rsidRDefault="00177B18" w:rsidP="00177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3.Волонтерский субботник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177B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Парк «Заречный»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177B18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6603A0" w:rsidRDefault="00177B18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Встреча с председателем Глазовской городской думы Волковым И.А. «Диалог с властью» (</w:t>
            </w:r>
            <w:proofErr w:type="gramStart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7B18">
              <w:rPr>
                <w:rFonts w:ascii="Times New Roman" w:hAnsi="Times New Roman" w:cs="Times New Roman"/>
                <w:sz w:val="24"/>
                <w:szCs w:val="24"/>
              </w:rPr>
              <w:t xml:space="preserve"> дню местного самоуправления)</w:t>
            </w:r>
          </w:p>
          <w:p w:rsidR="00177B18" w:rsidRPr="00177B18" w:rsidRDefault="00177B18" w:rsidP="00177B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sz w:val="24"/>
                <w:szCs w:val="24"/>
              </w:rPr>
              <w:t>МБУК</w:t>
            </w:r>
            <w:proofErr w:type="gramStart"/>
            <w:r w:rsidRPr="00177B18">
              <w:rPr>
                <w:rFonts w:ascii="Times New Roman" w:hAnsi="Times New Roman" w:cs="Times New Roman"/>
                <w:bCs/>
                <w:sz w:val="24"/>
                <w:szCs w:val="24"/>
              </w:rPr>
              <w:t>«Ц</w:t>
            </w:r>
            <w:proofErr w:type="gramEnd"/>
            <w:r w:rsidRPr="00177B18">
              <w:rPr>
                <w:rFonts w:ascii="Times New Roman" w:hAnsi="Times New Roman" w:cs="Times New Roman"/>
                <w:bCs/>
                <w:sz w:val="24"/>
                <w:szCs w:val="24"/>
              </w:rPr>
              <w:t>БС г. Глазова»</w:t>
            </w:r>
          </w:p>
          <w:p w:rsidR="00177B18" w:rsidRPr="006603A0" w:rsidRDefault="00177B18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B18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филиал – библиотека «Зелёный мир»</w:t>
            </w:r>
          </w:p>
        </w:tc>
      </w:tr>
      <w:tr w:rsidR="00DF543F" w:rsidRPr="006603A0" w:rsidTr="00B243B8">
        <w:tc>
          <w:tcPr>
            <w:tcW w:w="2660" w:type="dxa"/>
          </w:tcPr>
          <w:p w:rsidR="00DF543F" w:rsidRDefault="00DF543F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DF543F" w:rsidRPr="00177B18" w:rsidRDefault="00DF543F" w:rsidP="00795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43F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2856EC" w:rsidRPr="006603A0" w:rsidTr="00B243B8">
        <w:tc>
          <w:tcPr>
            <w:tcW w:w="2660" w:type="dxa"/>
          </w:tcPr>
          <w:p w:rsidR="002856EC" w:rsidRPr="006603A0" w:rsidRDefault="00485F58" w:rsidP="0079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485F58" w:rsidRPr="00485F58" w:rsidRDefault="00485F58" w:rsidP="00485F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семинара по поддержке и развитию добровольчества (</w:t>
            </w:r>
            <w:proofErr w:type="spell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волонтерства</w:t>
            </w:r>
            <w:proofErr w:type="spellEnd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в городе Глазове на тему «Социальное проектирование для волонтеров»</w:t>
            </w:r>
          </w:p>
          <w:p w:rsidR="00485F58" w:rsidRPr="00485F58" w:rsidRDefault="00485F58" w:rsidP="00485F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«Молодежный центр»</w:t>
            </w:r>
          </w:p>
          <w:p w:rsidR="002856EC" w:rsidRPr="006603A0" w:rsidRDefault="00485F58" w:rsidP="0048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Ул. </w:t>
            </w:r>
            <w:proofErr w:type="spell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Пряженникова</w:t>
            </w:r>
            <w:proofErr w:type="spellEnd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51а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485F58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7" w:type="dxa"/>
          </w:tcPr>
          <w:p w:rsidR="006603A0" w:rsidRP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акции, посвя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щенная Национальному дню донора</w:t>
            </w: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485F58" w:rsidRPr="006603A0" w:rsidTr="00B243B8">
        <w:tc>
          <w:tcPr>
            <w:tcW w:w="2660" w:type="dxa"/>
          </w:tcPr>
          <w:p w:rsidR="00485F58" w:rsidRDefault="00485F58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Городской конкурс чтецов «Поэзия, опаленная войной», посвященный 77-годовщинеПобеды в Великой Отечественной войне1941-1945 </w:t>
            </w:r>
            <w:proofErr w:type="spell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.г</w:t>
            </w:r>
            <w:proofErr w:type="spellEnd"/>
            <w:proofErr w:type="gramEnd"/>
          </w:p>
          <w:p w:rsidR="00485F58" w:rsidRP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Филиал МБУК КЦ «Россия</w:t>
            </w:r>
            <w:proofErr w:type="gram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»-</w:t>
            </w:r>
            <w:proofErr w:type="gramEnd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«Дом дружбы народов»</w:t>
            </w:r>
          </w:p>
        </w:tc>
      </w:tr>
      <w:tr w:rsidR="00485F58" w:rsidRPr="006603A0" w:rsidTr="00B243B8">
        <w:tc>
          <w:tcPr>
            <w:tcW w:w="2660" w:type="dxa"/>
          </w:tcPr>
          <w:p w:rsidR="00485F58" w:rsidRDefault="00485F58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информации «Местное самоуправление: становление и развитие» (</w:t>
            </w:r>
            <w:proofErr w:type="gram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местного самоуправления)</w:t>
            </w:r>
          </w:p>
          <w:p w:rsidR="00485F58" w:rsidRP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ПНБ им. </w:t>
            </w:r>
            <w:proofErr w:type="spellStart"/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В.Г.Короленко</w:t>
            </w:r>
            <w:proofErr w:type="spellEnd"/>
          </w:p>
        </w:tc>
      </w:tr>
      <w:tr w:rsidR="00200D17" w:rsidRPr="006603A0" w:rsidTr="00B243B8">
        <w:tc>
          <w:tcPr>
            <w:tcW w:w="2660" w:type="dxa"/>
          </w:tcPr>
          <w:p w:rsidR="00200D17" w:rsidRDefault="00200D17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200D17" w:rsidRPr="00485F58" w:rsidRDefault="00200D17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самоуправления в образовательных организациях города </w:t>
            </w:r>
            <w:r w:rsidRPr="00200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gramStart"/>
            <w:r w:rsidRPr="00200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 w:rsidRPr="00200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дню местного самоуправления)</w:t>
            </w:r>
          </w:p>
        </w:tc>
      </w:tr>
      <w:tr w:rsidR="00DF543F" w:rsidRPr="006603A0" w:rsidTr="00B243B8">
        <w:tc>
          <w:tcPr>
            <w:tcW w:w="2660" w:type="dxa"/>
          </w:tcPr>
          <w:p w:rsidR="00DF543F" w:rsidRDefault="00DF543F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DF543F" w:rsidRPr="00485F58" w:rsidRDefault="00DF543F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F543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485F58" w:rsidRPr="006603A0" w:rsidTr="00B243B8">
        <w:tc>
          <w:tcPr>
            <w:tcW w:w="2660" w:type="dxa"/>
          </w:tcPr>
          <w:p w:rsidR="00485F58" w:rsidRDefault="00485F58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087" w:type="dxa"/>
          </w:tcPr>
          <w:p w:rsid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Первенства города Глазова по спортивной гимнастике</w:t>
            </w:r>
          </w:p>
          <w:p w:rsidR="00485F58" w:rsidRPr="00485F58" w:rsidRDefault="00485F58" w:rsidP="00DF73C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x-none"/>
              </w:rPr>
              <w:t>МАУ «СКК «Прогресс»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B351EE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</w:tcPr>
          <w:p w:rsidR="002856EC" w:rsidRDefault="00B351EE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«</w:t>
            </w:r>
            <w:proofErr w:type="spellStart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 xml:space="preserve"> – 2022»</w:t>
            </w:r>
          </w:p>
          <w:p w:rsidR="00B351EE" w:rsidRPr="006603A0" w:rsidRDefault="00B351EE" w:rsidP="00B35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1EE">
              <w:rPr>
                <w:rFonts w:ascii="Times New Roman" w:hAnsi="Times New Roman" w:cs="Times New Roman"/>
                <w:sz w:val="24"/>
                <w:szCs w:val="24"/>
              </w:rPr>
              <w:t xml:space="preserve">«ЦБС </w:t>
            </w:r>
            <w:proofErr w:type="spellStart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лазова</w:t>
            </w:r>
            <w:proofErr w:type="spellEnd"/>
            <w:r w:rsidRPr="00B351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3333" w:rsidRPr="006603A0" w:rsidTr="00B243B8">
        <w:tc>
          <w:tcPr>
            <w:tcW w:w="2660" w:type="dxa"/>
          </w:tcPr>
          <w:p w:rsidR="00573333" w:rsidRPr="006603A0" w:rsidRDefault="00485F58" w:rsidP="00DF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6603A0" w:rsidRDefault="00485F58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торжественного мероприятия, посвященного 20-летию со дня образования детского казачьего патриотического клуба «Спас»</w:t>
            </w:r>
          </w:p>
          <w:p w:rsidR="00485F58" w:rsidRPr="006603A0" w:rsidRDefault="00485F58" w:rsidP="00DF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F58">
              <w:rPr>
                <w:rFonts w:ascii="Times New Roman" w:hAnsi="Times New Roman" w:cs="Times New Roman"/>
                <w:sz w:val="24"/>
                <w:szCs w:val="24"/>
              </w:rPr>
              <w:t>Филиал МБУК КЦ «Россия</w:t>
            </w:r>
            <w:proofErr w:type="gramStart"/>
            <w:r w:rsidRPr="00485F58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85F58">
              <w:rPr>
                <w:rFonts w:ascii="Times New Roman" w:hAnsi="Times New Roman" w:cs="Times New Roman"/>
                <w:sz w:val="24"/>
                <w:szCs w:val="24"/>
              </w:rPr>
              <w:t>КСЦ «Победа»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C05344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6603A0" w:rsidRPr="006603A0" w:rsidRDefault="00C05344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4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Всероссийских открытых уроков по основам безопасности жизнедеятельности в День пожарной охраны</w:t>
            </w:r>
          </w:p>
        </w:tc>
      </w:tr>
      <w:tr w:rsidR="006603A0" w:rsidRPr="006603A0" w:rsidTr="00B243B8">
        <w:tc>
          <w:tcPr>
            <w:tcW w:w="2660" w:type="dxa"/>
          </w:tcPr>
          <w:p w:rsidR="006603A0" w:rsidRPr="006603A0" w:rsidRDefault="006603A0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603A0" w:rsidRDefault="00B351EE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Республиканского конкурса </w:t>
            </w:r>
            <w:proofErr w:type="spellStart"/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исследовательско</w:t>
            </w:r>
            <w:proofErr w:type="spellEnd"/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-творческих работ «Семейные зарисовки»</w:t>
            </w:r>
          </w:p>
          <w:p w:rsidR="00B351EE" w:rsidRPr="006603A0" w:rsidRDefault="00B351EE" w:rsidP="00DF73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B3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«Детская художественная школа»</w:t>
            </w:r>
          </w:p>
        </w:tc>
      </w:tr>
      <w:tr w:rsidR="006F3100" w:rsidRPr="006603A0" w:rsidTr="00B243B8">
        <w:tc>
          <w:tcPr>
            <w:tcW w:w="2660" w:type="dxa"/>
          </w:tcPr>
          <w:p w:rsidR="006F3100" w:rsidRPr="006603A0" w:rsidRDefault="006F3100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0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6F3100" w:rsidRPr="006F3100" w:rsidRDefault="00C05344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4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 по сезонным проверкам состояния наружного противопожарного водоснабжения и производству ремонтов пожарных гидрантов на территории г. Глазова по результатам этих проверок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C05344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34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муниципального образования к пожароопасному периоду 2022 года</w:t>
            </w: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C1" w:rsidRPr="006603A0" w:rsidTr="00B243B8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DF73C1" w:rsidRPr="006603A0" w:rsidTr="00F4461C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DF73C1" w:rsidRPr="006603A0" w:rsidTr="00F4461C"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DF73C1" w:rsidRPr="006603A0" w:rsidTr="00F4461C">
        <w:trPr>
          <w:trHeight w:val="70"/>
        </w:trPr>
        <w:tc>
          <w:tcPr>
            <w:tcW w:w="2660" w:type="dxa"/>
          </w:tcPr>
          <w:p w:rsidR="00DF73C1" w:rsidRPr="006603A0" w:rsidRDefault="00DF73C1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DF73C1" w:rsidRPr="006603A0" w:rsidRDefault="00DF73C1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3A0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Pr="006603A0" w:rsidRDefault="00A20759" w:rsidP="00A20759">
      <w:pPr>
        <w:rPr>
          <w:rFonts w:ascii="Times New Roman" w:hAnsi="Times New Roman" w:cs="Times New Roman"/>
          <w:sz w:val="24"/>
          <w:szCs w:val="24"/>
        </w:rPr>
      </w:pPr>
    </w:p>
    <w:p w:rsidR="00775883" w:rsidRPr="006603A0" w:rsidRDefault="00326BA1" w:rsidP="00A20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03A0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6603A0">
        <w:rPr>
          <w:rFonts w:ascii="Times New Roman" w:hAnsi="Times New Roman" w:cs="Times New Roman"/>
          <w:sz w:val="24"/>
          <w:szCs w:val="24"/>
        </w:rPr>
        <w:t xml:space="preserve"> </w:t>
      </w:r>
      <w:r w:rsidR="004D4585">
        <w:rPr>
          <w:rFonts w:ascii="Times New Roman" w:hAnsi="Times New Roman" w:cs="Times New Roman"/>
          <w:sz w:val="24"/>
          <w:szCs w:val="24"/>
        </w:rPr>
        <w:t>февраль</w:t>
      </w:r>
      <w:r w:rsidR="008D3261" w:rsidRPr="006603A0">
        <w:rPr>
          <w:rFonts w:ascii="Times New Roman" w:hAnsi="Times New Roman" w:cs="Times New Roman"/>
          <w:sz w:val="24"/>
          <w:szCs w:val="24"/>
        </w:rPr>
        <w:t xml:space="preserve"> 2022</w:t>
      </w:r>
      <w:r w:rsidRPr="006603A0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6603A0">
        <w:rPr>
          <w:rFonts w:ascii="Times New Roman" w:hAnsi="Times New Roman" w:cs="Times New Roman"/>
          <w:sz w:val="24"/>
          <w:szCs w:val="24"/>
        </w:rPr>
        <w:t>.</w:t>
      </w:r>
    </w:p>
    <w:p w:rsidR="00A20759" w:rsidRPr="006603A0" w:rsidRDefault="00A20759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6603A0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A0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6603A0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6603A0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A0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</w:r>
      <w:r w:rsidRPr="006603A0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6603A0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6603A0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6603A0" w:rsidSect="004468C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77B18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0D17"/>
    <w:rsid w:val="00205A32"/>
    <w:rsid w:val="002135B6"/>
    <w:rsid w:val="00213729"/>
    <w:rsid w:val="00216C90"/>
    <w:rsid w:val="00235AFB"/>
    <w:rsid w:val="00253DC8"/>
    <w:rsid w:val="00254586"/>
    <w:rsid w:val="00271394"/>
    <w:rsid w:val="00272CF6"/>
    <w:rsid w:val="00274421"/>
    <w:rsid w:val="002767F4"/>
    <w:rsid w:val="002842D1"/>
    <w:rsid w:val="002851A4"/>
    <w:rsid w:val="002856EC"/>
    <w:rsid w:val="00290CA5"/>
    <w:rsid w:val="0029197E"/>
    <w:rsid w:val="002A108E"/>
    <w:rsid w:val="002A5C56"/>
    <w:rsid w:val="002B467A"/>
    <w:rsid w:val="002C3946"/>
    <w:rsid w:val="002C6BA3"/>
    <w:rsid w:val="002D120B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51488"/>
    <w:rsid w:val="0035553D"/>
    <w:rsid w:val="00356DD5"/>
    <w:rsid w:val="00361005"/>
    <w:rsid w:val="003652A0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468C5"/>
    <w:rsid w:val="00453735"/>
    <w:rsid w:val="00463E87"/>
    <w:rsid w:val="0046611A"/>
    <w:rsid w:val="00470D95"/>
    <w:rsid w:val="00471DA7"/>
    <w:rsid w:val="0047559E"/>
    <w:rsid w:val="00475744"/>
    <w:rsid w:val="00484513"/>
    <w:rsid w:val="00485F58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D4585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73333"/>
    <w:rsid w:val="00593DB9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03A0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100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224D"/>
    <w:rsid w:val="00786230"/>
    <w:rsid w:val="00786687"/>
    <w:rsid w:val="00794272"/>
    <w:rsid w:val="007954A5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3261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522C5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17BB5"/>
    <w:rsid w:val="00B21BCA"/>
    <w:rsid w:val="00B2392C"/>
    <w:rsid w:val="00B243B8"/>
    <w:rsid w:val="00B30FF3"/>
    <w:rsid w:val="00B35194"/>
    <w:rsid w:val="00B351EE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05344"/>
    <w:rsid w:val="00C2259F"/>
    <w:rsid w:val="00C25952"/>
    <w:rsid w:val="00C30EDB"/>
    <w:rsid w:val="00C35ABE"/>
    <w:rsid w:val="00C43C00"/>
    <w:rsid w:val="00C52DEA"/>
    <w:rsid w:val="00C53E8B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34FC7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DF543F"/>
    <w:rsid w:val="00DF73C1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EF34A1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2022-02-28T09:10:00Z</cp:lastPrinted>
  <dcterms:created xsi:type="dcterms:W3CDTF">2022-03-24T06:56:00Z</dcterms:created>
  <dcterms:modified xsi:type="dcterms:W3CDTF">2022-03-24T06:56:00Z</dcterms:modified>
</cp:coreProperties>
</file>